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B56" w:rsidRPr="00DE0B56" w:rsidRDefault="00DE0B56" w:rsidP="00DE0B56">
      <w:pPr>
        <w:spacing w:line="276" w:lineRule="auto"/>
        <w:jc w:val="both"/>
        <w:rPr>
          <w:rFonts w:ascii="Arial" w:hAnsi="Arial" w:cs="Arial"/>
          <w:bCs/>
        </w:rPr>
      </w:pPr>
    </w:p>
    <w:p w:rsidR="00FF3311" w:rsidRDefault="00FF3311" w:rsidP="00FF3311">
      <w:pPr>
        <w:ind w:left="708" w:firstLine="708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PORTARIA N° 0</w:t>
      </w:r>
      <w:r w:rsidR="00042C9E">
        <w:rPr>
          <w:rFonts w:ascii="Arial" w:hAnsi="Arial" w:cs="Arial"/>
          <w:b/>
          <w:sz w:val="28"/>
          <w:szCs w:val="28"/>
          <w:u w:val="single"/>
        </w:rPr>
        <w:t>95</w:t>
      </w:r>
      <w:r>
        <w:rPr>
          <w:rFonts w:ascii="Arial" w:hAnsi="Arial" w:cs="Arial"/>
          <w:b/>
          <w:sz w:val="28"/>
          <w:szCs w:val="28"/>
          <w:u w:val="single"/>
        </w:rPr>
        <w:t xml:space="preserve">, DE </w:t>
      </w:r>
      <w:r w:rsidR="00042C9E">
        <w:rPr>
          <w:rFonts w:ascii="Arial" w:hAnsi="Arial" w:cs="Arial"/>
          <w:b/>
          <w:sz w:val="28"/>
          <w:szCs w:val="28"/>
          <w:u w:val="single"/>
        </w:rPr>
        <w:t>11</w:t>
      </w:r>
      <w:r w:rsidR="00E2734E">
        <w:rPr>
          <w:rFonts w:ascii="Arial" w:hAnsi="Arial" w:cs="Arial"/>
          <w:b/>
          <w:sz w:val="28"/>
          <w:szCs w:val="28"/>
          <w:u w:val="single"/>
        </w:rPr>
        <w:t xml:space="preserve"> DE FEVER</w:t>
      </w:r>
      <w:r>
        <w:rPr>
          <w:rFonts w:ascii="Arial" w:hAnsi="Arial" w:cs="Arial"/>
          <w:b/>
          <w:sz w:val="28"/>
          <w:szCs w:val="28"/>
          <w:u w:val="single"/>
        </w:rPr>
        <w:t>EIRO DE 2021</w:t>
      </w:r>
    </w:p>
    <w:p w:rsidR="00FF3311" w:rsidRDefault="00FF3311" w:rsidP="00FF3311">
      <w:pPr>
        <w:ind w:left="5631" w:hanging="74"/>
        <w:jc w:val="both"/>
        <w:rPr>
          <w:rFonts w:ascii="Arial" w:hAnsi="Arial" w:cs="Arial"/>
          <w:i/>
        </w:rPr>
      </w:pPr>
    </w:p>
    <w:p w:rsidR="00793750" w:rsidRDefault="003215C4" w:rsidP="00793750">
      <w:pPr>
        <w:ind w:left="5387" w:hanging="74"/>
        <w:jc w:val="both"/>
        <w:rPr>
          <w:rFonts w:ascii="Arial" w:hAnsi="Arial" w:cs="Arial"/>
          <w:i/>
        </w:rPr>
      </w:pPr>
      <w:r w:rsidRPr="00793750">
        <w:rPr>
          <w:rFonts w:ascii="Arial" w:hAnsi="Arial" w:cs="Arial"/>
          <w:b/>
          <w:i/>
        </w:rPr>
        <w:t xml:space="preserve"> </w:t>
      </w:r>
      <w:r w:rsidR="00D605F6">
        <w:rPr>
          <w:rFonts w:ascii="Arial" w:hAnsi="Arial" w:cs="Arial"/>
          <w:b/>
          <w:i/>
        </w:rPr>
        <w:t>Designa servidor como responsável pelo Licenciam</w:t>
      </w:r>
      <w:r w:rsidR="007A1A12">
        <w:rPr>
          <w:rFonts w:ascii="Arial" w:hAnsi="Arial" w:cs="Arial"/>
          <w:b/>
          <w:i/>
        </w:rPr>
        <w:t>ento Ambiental local e Gestão</w:t>
      </w:r>
      <w:r w:rsidR="00D605F6">
        <w:rPr>
          <w:rFonts w:ascii="Arial" w:hAnsi="Arial" w:cs="Arial"/>
          <w:b/>
          <w:i/>
        </w:rPr>
        <w:t xml:space="preserve"> Florestal</w:t>
      </w:r>
      <w:r w:rsidR="00793750" w:rsidRPr="00793750">
        <w:rPr>
          <w:rFonts w:ascii="Arial" w:hAnsi="Arial" w:cs="Arial"/>
          <w:b/>
          <w:i/>
        </w:rPr>
        <w:t>, e dá outras providências</w:t>
      </w:r>
      <w:r w:rsidR="00793750">
        <w:rPr>
          <w:rFonts w:ascii="Arial" w:hAnsi="Arial" w:cs="Arial"/>
          <w:i/>
        </w:rPr>
        <w:t>:</w:t>
      </w:r>
    </w:p>
    <w:p w:rsidR="00793750" w:rsidRDefault="00793750" w:rsidP="00793750">
      <w:pPr>
        <w:ind w:left="5028" w:hanging="72"/>
        <w:jc w:val="both"/>
        <w:rPr>
          <w:rFonts w:ascii="Arial" w:hAnsi="Arial" w:cs="Arial"/>
          <w:i/>
        </w:rPr>
      </w:pPr>
    </w:p>
    <w:p w:rsidR="00793750" w:rsidRDefault="00793750" w:rsidP="007937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Prefeita Municipal de Campo </w:t>
      </w:r>
      <w:proofErr w:type="spellStart"/>
      <w:r>
        <w:rPr>
          <w:rFonts w:ascii="Arial" w:hAnsi="Arial" w:cs="Arial"/>
        </w:rPr>
        <w:t>Erê</w:t>
      </w:r>
      <w:proofErr w:type="spellEnd"/>
      <w:r>
        <w:rPr>
          <w:rFonts w:ascii="Arial" w:hAnsi="Arial" w:cs="Arial"/>
        </w:rPr>
        <w:t>, Estado de Santa Catarina, no uso de suas atribuições legais que lhe confere o artigo 75, Inciso VII da Lei Orgânica Municipal, e a Lei Complementar n. 11/2002;</w:t>
      </w:r>
    </w:p>
    <w:p w:rsidR="00793750" w:rsidRDefault="00793750" w:rsidP="00793750">
      <w:pPr>
        <w:ind w:firstLine="993"/>
        <w:jc w:val="both"/>
        <w:rPr>
          <w:rFonts w:ascii="Arial" w:hAnsi="Arial" w:cs="Arial"/>
        </w:rPr>
      </w:pPr>
    </w:p>
    <w:p w:rsidR="00793750" w:rsidRDefault="00793750" w:rsidP="007937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93750" w:rsidRDefault="00793750" w:rsidP="00793750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 E S O L V E</w:t>
      </w:r>
    </w:p>
    <w:p w:rsidR="00793750" w:rsidRDefault="00793750" w:rsidP="00793750">
      <w:pPr>
        <w:ind w:firstLine="708"/>
        <w:jc w:val="center"/>
        <w:rPr>
          <w:rFonts w:ascii="Arial" w:hAnsi="Arial" w:cs="Arial"/>
          <w:b/>
        </w:rPr>
      </w:pPr>
    </w:p>
    <w:p w:rsidR="00793750" w:rsidRDefault="00793750" w:rsidP="0079375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Art.1º. DESIGNAR </w:t>
      </w:r>
      <w:r>
        <w:rPr>
          <w:rFonts w:ascii="Arial" w:hAnsi="Arial" w:cs="Arial"/>
        </w:rPr>
        <w:t xml:space="preserve">o servidor público municipal </w:t>
      </w:r>
      <w:r w:rsidR="00042C9E">
        <w:rPr>
          <w:rFonts w:ascii="Arial" w:hAnsi="Arial" w:cs="Arial"/>
          <w:b/>
        </w:rPr>
        <w:t>JOSÉ EDISON BAÚ</w:t>
      </w:r>
      <w:r>
        <w:rPr>
          <w:rFonts w:ascii="Arial" w:hAnsi="Arial" w:cs="Arial"/>
          <w:b/>
          <w:i/>
        </w:rPr>
        <w:t>,</w:t>
      </w:r>
      <w:r w:rsidR="00042C9E">
        <w:rPr>
          <w:rFonts w:ascii="Arial" w:hAnsi="Arial" w:cs="Arial"/>
        </w:rPr>
        <w:t xml:space="preserve"> matrícula n° 009970</w:t>
      </w:r>
      <w:r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</w:rPr>
        <w:t xml:space="preserve">ocupante do cargo de </w:t>
      </w:r>
      <w:r w:rsidR="00042C9E">
        <w:rPr>
          <w:rFonts w:ascii="Arial" w:eastAsia="Calibri" w:hAnsi="Arial" w:cs="Arial"/>
          <w:sz w:val="22"/>
          <w:szCs w:val="22"/>
          <w:lang w:eastAsia="en-US"/>
        </w:rPr>
        <w:t>Engenheiro Agrônomo</w:t>
      </w:r>
      <w:r w:rsidR="00042C9E">
        <w:rPr>
          <w:rFonts w:ascii="Arial" w:hAnsi="Arial" w:cs="Arial"/>
        </w:rPr>
        <w:t>,</w:t>
      </w:r>
      <w:r w:rsidR="007A1A12">
        <w:rPr>
          <w:rFonts w:ascii="Arial" w:hAnsi="Arial" w:cs="Arial"/>
        </w:rPr>
        <w:t xml:space="preserve"> lotado na Secretaria Municipal de Agricultura e Infraestrutura Rural,</w:t>
      </w:r>
      <w:r w:rsidR="00042C9E">
        <w:rPr>
          <w:rFonts w:ascii="Arial" w:hAnsi="Arial" w:cs="Arial"/>
        </w:rPr>
        <w:t xml:space="preserve"> como responsável pelo </w:t>
      </w:r>
      <w:r w:rsidR="00042C9E" w:rsidRPr="007A1A12">
        <w:rPr>
          <w:rFonts w:ascii="Arial" w:hAnsi="Arial" w:cs="Arial"/>
          <w:b/>
        </w:rPr>
        <w:t>Licenciamento Ambiental local e Gestão Florestal</w:t>
      </w:r>
      <w:r w:rsidR="00BB1BB9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042C9E">
        <w:rPr>
          <w:rFonts w:ascii="Arial" w:hAnsi="Arial" w:cs="Arial"/>
        </w:rPr>
        <w:t xml:space="preserve"> </w:t>
      </w:r>
      <w:r w:rsidR="007A1A12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o Município</w:t>
      </w:r>
      <w:r w:rsidR="007A1A1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partir desta data.</w:t>
      </w:r>
    </w:p>
    <w:p w:rsidR="00793750" w:rsidRDefault="00793750" w:rsidP="00793750">
      <w:pPr>
        <w:ind w:left="5040"/>
        <w:jc w:val="both"/>
        <w:rPr>
          <w:rFonts w:ascii="Arial" w:hAnsi="Arial" w:cs="Arial"/>
        </w:rPr>
      </w:pPr>
    </w:p>
    <w:p w:rsidR="003215C4" w:rsidRDefault="003215C4" w:rsidP="003215C4">
      <w:pPr>
        <w:ind w:firstLine="708"/>
        <w:jc w:val="both"/>
        <w:rPr>
          <w:rFonts w:ascii="Arial" w:hAnsi="Arial" w:cs="Arial"/>
        </w:rPr>
      </w:pPr>
      <w:r w:rsidRPr="00CE07D2">
        <w:rPr>
          <w:rFonts w:ascii="Arial" w:hAnsi="Arial" w:cs="Arial"/>
          <w:b/>
        </w:rPr>
        <w:t>Art. 2º.</w:t>
      </w:r>
      <w:r>
        <w:rPr>
          <w:rFonts w:ascii="Arial" w:hAnsi="Arial" w:cs="Arial"/>
        </w:rPr>
        <w:t xml:space="preserve"> Revogam-se as disposições em contrário.</w:t>
      </w:r>
    </w:p>
    <w:p w:rsidR="003215C4" w:rsidRDefault="003215C4" w:rsidP="003215C4">
      <w:pPr>
        <w:jc w:val="both"/>
        <w:rPr>
          <w:rFonts w:ascii="Arial" w:hAnsi="Arial" w:cs="Arial"/>
        </w:rPr>
      </w:pPr>
    </w:p>
    <w:p w:rsidR="00FF3311" w:rsidRDefault="003215C4" w:rsidP="003215C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CE07D2">
        <w:rPr>
          <w:rFonts w:ascii="Arial" w:hAnsi="Arial" w:cs="Arial"/>
          <w:b/>
        </w:rPr>
        <w:t>Art. 3º.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Esta Portaria entra em vigor na data de sua publicação.</w:t>
      </w:r>
    </w:p>
    <w:p w:rsidR="003215C4" w:rsidRDefault="003215C4" w:rsidP="003215C4">
      <w:pPr>
        <w:jc w:val="both"/>
        <w:rPr>
          <w:rFonts w:ascii="Arial" w:hAnsi="Arial" w:cs="Arial"/>
        </w:rPr>
      </w:pPr>
    </w:p>
    <w:p w:rsidR="00FF3311" w:rsidRDefault="00FF3311" w:rsidP="00FF331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Campo </w:t>
      </w:r>
      <w:proofErr w:type="spellStart"/>
      <w:r>
        <w:rPr>
          <w:rFonts w:ascii="Arial" w:hAnsi="Arial" w:cs="Arial"/>
        </w:rPr>
        <w:t>Erê</w:t>
      </w:r>
      <w:proofErr w:type="spellEnd"/>
      <w:r>
        <w:rPr>
          <w:rFonts w:ascii="Arial" w:hAnsi="Arial" w:cs="Arial"/>
        </w:rPr>
        <w:t xml:space="preserve">/SC, </w:t>
      </w:r>
      <w:r w:rsidR="00042C9E">
        <w:rPr>
          <w:rFonts w:ascii="Arial" w:hAnsi="Arial" w:cs="Arial"/>
        </w:rPr>
        <w:t>11</w:t>
      </w:r>
      <w:r w:rsidR="00697354">
        <w:rPr>
          <w:rFonts w:ascii="Arial" w:hAnsi="Arial" w:cs="Arial"/>
        </w:rPr>
        <w:t xml:space="preserve"> </w:t>
      </w:r>
      <w:r w:rsidR="00BB3081">
        <w:rPr>
          <w:rFonts w:ascii="Arial" w:hAnsi="Arial" w:cs="Arial"/>
        </w:rPr>
        <w:t xml:space="preserve">de </w:t>
      </w:r>
      <w:proofErr w:type="gramStart"/>
      <w:r w:rsidR="00BB3081">
        <w:rPr>
          <w:rFonts w:ascii="Arial" w:hAnsi="Arial" w:cs="Arial"/>
        </w:rPr>
        <w:t>F</w:t>
      </w:r>
      <w:r w:rsidR="00A06B29">
        <w:rPr>
          <w:rFonts w:ascii="Arial" w:hAnsi="Arial" w:cs="Arial"/>
        </w:rPr>
        <w:t>ever</w:t>
      </w:r>
      <w:r>
        <w:rPr>
          <w:rFonts w:ascii="Arial" w:hAnsi="Arial" w:cs="Arial"/>
        </w:rPr>
        <w:t>eiro</w:t>
      </w:r>
      <w:proofErr w:type="gramEnd"/>
      <w:r>
        <w:rPr>
          <w:rFonts w:ascii="Arial" w:hAnsi="Arial" w:cs="Arial"/>
        </w:rPr>
        <w:t xml:space="preserve"> de 2021.</w:t>
      </w:r>
    </w:p>
    <w:p w:rsidR="00FF3311" w:rsidRDefault="00FF3311" w:rsidP="00FF3311">
      <w:pPr>
        <w:spacing w:line="288" w:lineRule="auto"/>
        <w:jc w:val="both"/>
        <w:rPr>
          <w:rFonts w:ascii="Arial" w:hAnsi="Arial" w:cs="Arial"/>
          <w:sz w:val="4"/>
          <w:szCs w:val="4"/>
        </w:rPr>
      </w:pPr>
    </w:p>
    <w:p w:rsidR="00FF3311" w:rsidRDefault="00FF3311" w:rsidP="00FF3311">
      <w:pPr>
        <w:spacing w:line="288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</w:t>
      </w:r>
      <w:r>
        <w:rPr>
          <w:rFonts w:ascii="Arial" w:hAnsi="Arial" w:cs="Arial"/>
          <w:i/>
          <w:sz w:val="22"/>
          <w:szCs w:val="22"/>
        </w:rPr>
        <w:t>Registre-se e Publique-se</w:t>
      </w:r>
    </w:p>
    <w:p w:rsidR="00636C41" w:rsidRDefault="00636C41" w:rsidP="00FF3311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:rsidR="00FF3311" w:rsidRDefault="00FF3311" w:rsidP="00FF3311">
      <w:pPr>
        <w:spacing w:line="288" w:lineRule="auto"/>
        <w:jc w:val="center"/>
        <w:rPr>
          <w:rFonts w:ascii="Arial" w:hAnsi="Arial" w:cs="Arial"/>
          <w:i/>
        </w:rPr>
      </w:pPr>
    </w:p>
    <w:p w:rsidR="00FF3311" w:rsidRDefault="00FF3311" w:rsidP="00FF3311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t>ROZANE BORTONCELLO MOREIRA</w:t>
      </w:r>
    </w:p>
    <w:p w:rsidR="00FF3311" w:rsidRDefault="00FF3311" w:rsidP="00FF3311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Prefeita Municipal</w:t>
      </w:r>
    </w:p>
    <w:p w:rsidR="00FF3311" w:rsidRDefault="00FF3311" w:rsidP="00FF3311">
      <w:pPr>
        <w:jc w:val="center"/>
        <w:rPr>
          <w:rFonts w:ascii="Arial" w:hAnsi="Arial" w:cs="Arial"/>
          <w:i/>
        </w:rPr>
      </w:pPr>
    </w:p>
    <w:p w:rsidR="00FF3311" w:rsidRDefault="00FF3311" w:rsidP="00FF3311">
      <w:pPr>
        <w:spacing w:line="288" w:lineRule="auto"/>
        <w:ind w:left="2124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Registrada e Publicada em data supra</w:t>
      </w:r>
    </w:p>
    <w:p w:rsidR="00FF3311" w:rsidRDefault="00FF3311" w:rsidP="00FF3311">
      <w:pPr>
        <w:spacing w:line="288" w:lineRule="auto"/>
        <w:jc w:val="center"/>
        <w:rPr>
          <w:rFonts w:ascii="Arial" w:hAnsi="Arial" w:cs="Arial"/>
          <w:b/>
          <w:i/>
          <w:sz w:val="16"/>
          <w:szCs w:val="16"/>
        </w:rPr>
      </w:pPr>
    </w:p>
    <w:p w:rsidR="00FF3311" w:rsidRDefault="00FF3311" w:rsidP="00FF3311">
      <w:pPr>
        <w:spacing w:line="288" w:lineRule="auto"/>
        <w:jc w:val="center"/>
        <w:rPr>
          <w:rFonts w:ascii="Arial" w:hAnsi="Arial" w:cs="Arial"/>
          <w:b/>
          <w:i/>
          <w:sz w:val="16"/>
          <w:szCs w:val="16"/>
        </w:rPr>
      </w:pPr>
    </w:p>
    <w:p w:rsidR="00FF3311" w:rsidRDefault="00697354" w:rsidP="00FF3311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DÁ</w:t>
      </w:r>
      <w:r w:rsidR="00A06B29">
        <w:rPr>
          <w:rFonts w:ascii="Arial" w:hAnsi="Arial" w:cs="Arial"/>
          <w:b/>
          <w:i/>
        </w:rPr>
        <w:t>RIO FERLIN</w:t>
      </w:r>
    </w:p>
    <w:p w:rsidR="00FF3311" w:rsidRDefault="00A06B29" w:rsidP="00FF3311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Técnico em Contabilidade</w:t>
      </w:r>
    </w:p>
    <w:p w:rsidR="00FF3311" w:rsidRDefault="00A06B29" w:rsidP="00FF3311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Matricula n° 00784-6</w:t>
      </w:r>
    </w:p>
    <w:p w:rsidR="00FF3311" w:rsidRDefault="00FF3311" w:rsidP="00FF3311">
      <w:pPr>
        <w:ind w:left="35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</w:rPr>
        <w:t xml:space="preserve">                 </w:t>
      </w:r>
    </w:p>
    <w:p w:rsidR="000F20FB" w:rsidRPr="00EE44F6" w:rsidRDefault="00FF3311" w:rsidP="00530BDF">
      <w:pPr>
        <w:spacing w:line="276" w:lineRule="auto"/>
        <w:ind w:left="2832"/>
        <w:jc w:val="both"/>
        <w:rPr>
          <w:rFonts w:ascii="Arial" w:hAnsi="Arial" w:cs="Arial"/>
          <w:bCs/>
        </w:rPr>
      </w:pPr>
      <w:r>
        <w:rPr>
          <w:rFonts w:ascii="Arial" w:hAnsi="Arial" w:cs="Arial"/>
          <w:i/>
          <w:sz w:val="22"/>
          <w:szCs w:val="22"/>
        </w:rPr>
        <w:t xml:space="preserve">   </w:t>
      </w:r>
    </w:p>
    <w:sectPr w:rsidR="000F20FB" w:rsidRPr="00EE44F6" w:rsidSect="00D63E3D">
      <w:headerReference w:type="default" r:id="rId8"/>
      <w:footerReference w:type="default" r:id="rId9"/>
      <w:pgSz w:w="12134" w:h="16840" w:code="9"/>
      <w:pgMar w:top="851" w:right="1361" w:bottom="624" w:left="1418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2CE" w:rsidRDefault="003762CE">
      <w:r>
        <w:separator/>
      </w:r>
    </w:p>
  </w:endnote>
  <w:endnote w:type="continuationSeparator" w:id="0">
    <w:p w:rsidR="003762CE" w:rsidRDefault="00376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680" w:rsidRPr="00B51F91" w:rsidRDefault="00E80680" w:rsidP="00D63E3D">
    <w:pPr>
      <w:pStyle w:val="Rodap"/>
      <w:jc w:val="center"/>
      <w:rPr>
        <w:rFonts w:ascii="Arial" w:hAnsi="Arial" w:cs="Arial"/>
        <w:b/>
        <w:sz w:val="16"/>
        <w:szCs w:val="16"/>
      </w:rPr>
    </w:pPr>
    <w:r w:rsidRPr="00B51F91">
      <w:rPr>
        <w:rFonts w:ascii="Arial" w:hAnsi="Arial" w:cs="Arial"/>
        <w:b/>
        <w:sz w:val="16"/>
        <w:szCs w:val="16"/>
      </w:rPr>
      <w:t>_________________________________________________________________________________________________________</w:t>
    </w:r>
  </w:p>
  <w:p w:rsidR="00E80680" w:rsidRPr="00B92E7E" w:rsidRDefault="00E80680" w:rsidP="00D63E3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1º de Maio, 736, Centro, CNPJ 83.026.765/0001-28, </w:t>
    </w:r>
    <w:hyperlink r:id="rId1" w:history="1">
      <w:r w:rsidRPr="001D5FB1">
        <w:rPr>
          <w:rStyle w:val="Hyperlink"/>
          <w:rFonts w:ascii="Arial" w:hAnsi="Arial" w:cs="Arial"/>
          <w:sz w:val="16"/>
          <w:szCs w:val="16"/>
        </w:rPr>
        <w:t>www.campoere.sc.gov.br</w:t>
      </w:r>
    </w:hyperlink>
    <w:r>
      <w:rPr>
        <w:rFonts w:ascii="Arial" w:hAnsi="Arial" w:cs="Arial"/>
        <w:sz w:val="16"/>
        <w:szCs w:val="16"/>
      </w:rPr>
      <w:t>Fone/fax 49-3655-3008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2CE" w:rsidRDefault="003762CE">
      <w:r>
        <w:separator/>
      </w:r>
    </w:p>
  </w:footnote>
  <w:footnote w:type="continuationSeparator" w:id="0">
    <w:p w:rsidR="003762CE" w:rsidRDefault="00376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680" w:rsidRDefault="00E80680" w:rsidP="00D63E3D">
    <w:pPr>
      <w:jc w:val="center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-100965</wp:posOffset>
          </wp:positionH>
          <wp:positionV relativeFrom="paragraph">
            <wp:posOffset>-106045</wp:posOffset>
          </wp:positionV>
          <wp:extent cx="1256665" cy="942340"/>
          <wp:effectExtent l="0" t="0" r="63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942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4805045</wp:posOffset>
          </wp:positionH>
          <wp:positionV relativeFrom="paragraph">
            <wp:posOffset>28575</wp:posOffset>
          </wp:positionV>
          <wp:extent cx="1104900" cy="798195"/>
          <wp:effectExtent l="0" t="0" r="0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E80680" w:rsidRDefault="00E80680" w:rsidP="00D63E3D">
    <w:pPr>
      <w:jc w:val="center"/>
      <w:rPr>
        <w:rFonts w:ascii="Arial" w:hAnsi="Arial" w:cs="Arial"/>
        <w:b/>
        <w:bCs/>
      </w:rPr>
    </w:pPr>
  </w:p>
  <w:p w:rsidR="00E80680" w:rsidRPr="00B51F91" w:rsidRDefault="00E80680" w:rsidP="00D63E3D">
    <w:pPr>
      <w:jc w:val="center"/>
      <w:rPr>
        <w:rFonts w:ascii="Arial" w:hAnsi="Arial" w:cs="Arial"/>
        <w:b/>
        <w:bCs/>
        <w:sz w:val="26"/>
        <w:szCs w:val="26"/>
      </w:rPr>
    </w:pPr>
    <w:r w:rsidRPr="00B51F91">
      <w:rPr>
        <w:rFonts w:ascii="Arial" w:hAnsi="Arial" w:cs="Arial"/>
        <w:b/>
        <w:bCs/>
        <w:sz w:val="26"/>
        <w:szCs w:val="26"/>
      </w:rPr>
      <w:t>Estado de Santa Catarina</w:t>
    </w:r>
  </w:p>
  <w:p w:rsidR="00E80680" w:rsidRPr="00B51F91" w:rsidRDefault="00E80680" w:rsidP="00D63E3D">
    <w:pPr>
      <w:jc w:val="center"/>
      <w:rPr>
        <w:rFonts w:ascii="Arial" w:hAnsi="Arial" w:cs="Arial"/>
        <w:b/>
        <w:bCs/>
        <w:sz w:val="26"/>
        <w:szCs w:val="26"/>
      </w:rPr>
    </w:pPr>
    <w:r w:rsidRPr="00B51F91">
      <w:rPr>
        <w:rFonts w:ascii="Arial" w:hAnsi="Arial" w:cs="Arial"/>
        <w:b/>
        <w:bCs/>
        <w:sz w:val="26"/>
        <w:szCs w:val="26"/>
      </w:rPr>
      <w:t>MUNICÍPIO DE CAMPO ERÊ</w:t>
    </w:r>
  </w:p>
  <w:p w:rsidR="00E80680" w:rsidRDefault="00E80680" w:rsidP="00D63E3D">
    <w:pPr>
      <w:jc w:val="center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>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111AC"/>
    <w:multiLevelType w:val="hybridMultilevel"/>
    <w:tmpl w:val="53381662"/>
    <w:lvl w:ilvl="0" w:tplc="17DE095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E0D2F4A"/>
    <w:multiLevelType w:val="hybridMultilevel"/>
    <w:tmpl w:val="CA26C376"/>
    <w:lvl w:ilvl="0" w:tplc="DB92290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7A2350F2"/>
    <w:multiLevelType w:val="hybridMultilevel"/>
    <w:tmpl w:val="80302814"/>
    <w:lvl w:ilvl="0" w:tplc="27EE57B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28"/>
    <w:rsid w:val="00000C64"/>
    <w:rsid w:val="000145FD"/>
    <w:rsid w:val="00017D52"/>
    <w:rsid w:val="00020137"/>
    <w:rsid w:val="00020200"/>
    <w:rsid w:val="000371D6"/>
    <w:rsid w:val="00042C9E"/>
    <w:rsid w:val="00047BFB"/>
    <w:rsid w:val="00053BFA"/>
    <w:rsid w:val="000544F2"/>
    <w:rsid w:val="00057EFC"/>
    <w:rsid w:val="000615A6"/>
    <w:rsid w:val="00072287"/>
    <w:rsid w:val="00072E2C"/>
    <w:rsid w:val="00075387"/>
    <w:rsid w:val="00076DFF"/>
    <w:rsid w:val="000773F8"/>
    <w:rsid w:val="00081840"/>
    <w:rsid w:val="00086593"/>
    <w:rsid w:val="00091841"/>
    <w:rsid w:val="0009627E"/>
    <w:rsid w:val="000A7C74"/>
    <w:rsid w:val="000C1AFD"/>
    <w:rsid w:val="000C70DA"/>
    <w:rsid w:val="000D5308"/>
    <w:rsid w:val="000E3F43"/>
    <w:rsid w:val="000E6A8C"/>
    <w:rsid w:val="000F20FB"/>
    <w:rsid w:val="001025FA"/>
    <w:rsid w:val="00124697"/>
    <w:rsid w:val="00125B33"/>
    <w:rsid w:val="00130ECC"/>
    <w:rsid w:val="00151B97"/>
    <w:rsid w:val="00151DC5"/>
    <w:rsid w:val="00161700"/>
    <w:rsid w:val="0016684E"/>
    <w:rsid w:val="00170E38"/>
    <w:rsid w:val="00171E48"/>
    <w:rsid w:val="001726EB"/>
    <w:rsid w:val="00175B56"/>
    <w:rsid w:val="001861E3"/>
    <w:rsid w:val="001933FF"/>
    <w:rsid w:val="001A16D8"/>
    <w:rsid w:val="001A5954"/>
    <w:rsid w:val="001C46D0"/>
    <w:rsid w:val="001C5A04"/>
    <w:rsid w:val="001C7747"/>
    <w:rsid w:val="001D0221"/>
    <w:rsid w:val="001D3DFE"/>
    <w:rsid w:val="001E4515"/>
    <w:rsid w:val="001E54AF"/>
    <w:rsid w:val="001E6517"/>
    <w:rsid w:val="001F1B26"/>
    <w:rsid w:val="001F6638"/>
    <w:rsid w:val="00201FFA"/>
    <w:rsid w:val="002213FD"/>
    <w:rsid w:val="0022424C"/>
    <w:rsid w:val="0022490D"/>
    <w:rsid w:val="00235309"/>
    <w:rsid w:val="002402ED"/>
    <w:rsid w:val="00241243"/>
    <w:rsid w:val="002570AD"/>
    <w:rsid w:val="00274F54"/>
    <w:rsid w:val="00276FF0"/>
    <w:rsid w:val="0028158F"/>
    <w:rsid w:val="00292B46"/>
    <w:rsid w:val="00293F83"/>
    <w:rsid w:val="002B626D"/>
    <w:rsid w:val="002D237D"/>
    <w:rsid w:val="002D25CA"/>
    <w:rsid w:val="002D3588"/>
    <w:rsid w:val="002D7D1F"/>
    <w:rsid w:val="002E500A"/>
    <w:rsid w:val="0030015C"/>
    <w:rsid w:val="003215C4"/>
    <w:rsid w:val="003335B7"/>
    <w:rsid w:val="0033458A"/>
    <w:rsid w:val="00335B66"/>
    <w:rsid w:val="00341015"/>
    <w:rsid w:val="00341542"/>
    <w:rsid w:val="00363A31"/>
    <w:rsid w:val="003660CF"/>
    <w:rsid w:val="003671EE"/>
    <w:rsid w:val="003761E5"/>
    <w:rsid w:val="003762CE"/>
    <w:rsid w:val="00376F68"/>
    <w:rsid w:val="003771CF"/>
    <w:rsid w:val="00392AC2"/>
    <w:rsid w:val="003A7108"/>
    <w:rsid w:val="003A7D90"/>
    <w:rsid w:val="003C0286"/>
    <w:rsid w:val="003C2FF0"/>
    <w:rsid w:val="003C456E"/>
    <w:rsid w:val="003D095F"/>
    <w:rsid w:val="003D0A3E"/>
    <w:rsid w:val="003D24F8"/>
    <w:rsid w:val="003D4981"/>
    <w:rsid w:val="003F406B"/>
    <w:rsid w:val="00400536"/>
    <w:rsid w:val="00400D96"/>
    <w:rsid w:val="00406B17"/>
    <w:rsid w:val="004078DD"/>
    <w:rsid w:val="00411368"/>
    <w:rsid w:val="00422587"/>
    <w:rsid w:val="00442CB8"/>
    <w:rsid w:val="00446A3A"/>
    <w:rsid w:val="0045280A"/>
    <w:rsid w:val="004530E3"/>
    <w:rsid w:val="00456BDA"/>
    <w:rsid w:val="00461CFB"/>
    <w:rsid w:val="00462A96"/>
    <w:rsid w:val="00462FAF"/>
    <w:rsid w:val="00475AD7"/>
    <w:rsid w:val="004813D1"/>
    <w:rsid w:val="00483BE6"/>
    <w:rsid w:val="004A6818"/>
    <w:rsid w:val="004A772A"/>
    <w:rsid w:val="004B6F45"/>
    <w:rsid w:val="004C3D57"/>
    <w:rsid w:val="004C644D"/>
    <w:rsid w:val="004E1A47"/>
    <w:rsid w:val="004E281F"/>
    <w:rsid w:val="004F181B"/>
    <w:rsid w:val="00502B44"/>
    <w:rsid w:val="00506BFA"/>
    <w:rsid w:val="00510BFF"/>
    <w:rsid w:val="0051505B"/>
    <w:rsid w:val="005242FE"/>
    <w:rsid w:val="0052679B"/>
    <w:rsid w:val="00530BDF"/>
    <w:rsid w:val="00533E50"/>
    <w:rsid w:val="005341F2"/>
    <w:rsid w:val="00551B87"/>
    <w:rsid w:val="00571BC9"/>
    <w:rsid w:val="005750C1"/>
    <w:rsid w:val="00585B55"/>
    <w:rsid w:val="00591A90"/>
    <w:rsid w:val="00592898"/>
    <w:rsid w:val="00593E30"/>
    <w:rsid w:val="00597B60"/>
    <w:rsid w:val="005A0342"/>
    <w:rsid w:val="005B1132"/>
    <w:rsid w:val="005D159F"/>
    <w:rsid w:val="005D2DC7"/>
    <w:rsid w:val="005D4519"/>
    <w:rsid w:val="005D5D8E"/>
    <w:rsid w:val="005F0151"/>
    <w:rsid w:val="005F3D6B"/>
    <w:rsid w:val="005F7ED8"/>
    <w:rsid w:val="00617670"/>
    <w:rsid w:val="006212D6"/>
    <w:rsid w:val="00635697"/>
    <w:rsid w:val="00636C41"/>
    <w:rsid w:val="00644541"/>
    <w:rsid w:val="006525E2"/>
    <w:rsid w:val="006570D4"/>
    <w:rsid w:val="00672DFE"/>
    <w:rsid w:val="006765B4"/>
    <w:rsid w:val="00682F7A"/>
    <w:rsid w:val="00697354"/>
    <w:rsid w:val="006A1858"/>
    <w:rsid w:val="006B6B39"/>
    <w:rsid w:val="006C05D4"/>
    <w:rsid w:val="006C7A28"/>
    <w:rsid w:val="006E1375"/>
    <w:rsid w:val="006E3954"/>
    <w:rsid w:val="006E7BB5"/>
    <w:rsid w:val="006F052F"/>
    <w:rsid w:val="006F228B"/>
    <w:rsid w:val="00701CAA"/>
    <w:rsid w:val="0070297F"/>
    <w:rsid w:val="00713267"/>
    <w:rsid w:val="00720A04"/>
    <w:rsid w:val="0073325A"/>
    <w:rsid w:val="00765F0B"/>
    <w:rsid w:val="007868F2"/>
    <w:rsid w:val="00792498"/>
    <w:rsid w:val="00793750"/>
    <w:rsid w:val="007A1A12"/>
    <w:rsid w:val="007A6533"/>
    <w:rsid w:val="007D2E17"/>
    <w:rsid w:val="007D3562"/>
    <w:rsid w:val="007D3D97"/>
    <w:rsid w:val="007D4756"/>
    <w:rsid w:val="007E1DFF"/>
    <w:rsid w:val="008052CF"/>
    <w:rsid w:val="008152C6"/>
    <w:rsid w:val="008272AE"/>
    <w:rsid w:val="0082745F"/>
    <w:rsid w:val="0083118B"/>
    <w:rsid w:val="00832B63"/>
    <w:rsid w:val="00833191"/>
    <w:rsid w:val="00835C06"/>
    <w:rsid w:val="0084790F"/>
    <w:rsid w:val="00862AB0"/>
    <w:rsid w:val="00863844"/>
    <w:rsid w:val="00874149"/>
    <w:rsid w:val="008837C7"/>
    <w:rsid w:val="008842F2"/>
    <w:rsid w:val="00886F98"/>
    <w:rsid w:val="00887A7E"/>
    <w:rsid w:val="008A0169"/>
    <w:rsid w:val="008A341B"/>
    <w:rsid w:val="008B1B23"/>
    <w:rsid w:val="008B29CC"/>
    <w:rsid w:val="008B2B8E"/>
    <w:rsid w:val="008B57F6"/>
    <w:rsid w:val="008B715A"/>
    <w:rsid w:val="008C4EB7"/>
    <w:rsid w:val="008C57F3"/>
    <w:rsid w:val="008C7AD1"/>
    <w:rsid w:val="008F3F73"/>
    <w:rsid w:val="008F7F00"/>
    <w:rsid w:val="00902921"/>
    <w:rsid w:val="00911119"/>
    <w:rsid w:val="00921B46"/>
    <w:rsid w:val="0092223B"/>
    <w:rsid w:val="00923449"/>
    <w:rsid w:val="009307B7"/>
    <w:rsid w:val="00940717"/>
    <w:rsid w:val="009410AB"/>
    <w:rsid w:val="0094414F"/>
    <w:rsid w:val="00967F4E"/>
    <w:rsid w:val="00977042"/>
    <w:rsid w:val="009809D2"/>
    <w:rsid w:val="009810F3"/>
    <w:rsid w:val="00983270"/>
    <w:rsid w:val="009854E4"/>
    <w:rsid w:val="009868D7"/>
    <w:rsid w:val="009957BF"/>
    <w:rsid w:val="0099592A"/>
    <w:rsid w:val="009A3A33"/>
    <w:rsid w:val="009A64CA"/>
    <w:rsid w:val="009B69CF"/>
    <w:rsid w:val="009D6BFC"/>
    <w:rsid w:val="009E70E1"/>
    <w:rsid w:val="00A01BC8"/>
    <w:rsid w:val="00A06B29"/>
    <w:rsid w:val="00A37429"/>
    <w:rsid w:val="00A4468B"/>
    <w:rsid w:val="00A461EB"/>
    <w:rsid w:val="00A65BE0"/>
    <w:rsid w:val="00A71CDF"/>
    <w:rsid w:val="00A80846"/>
    <w:rsid w:val="00A8217A"/>
    <w:rsid w:val="00A83CF0"/>
    <w:rsid w:val="00A91537"/>
    <w:rsid w:val="00A94C7D"/>
    <w:rsid w:val="00AB0232"/>
    <w:rsid w:val="00AB116A"/>
    <w:rsid w:val="00AB387A"/>
    <w:rsid w:val="00AB3AC7"/>
    <w:rsid w:val="00AC59BE"/>
    <w:rsid w:val="00AE01B9"/>
    <w:rsid w:val="00B146AD"/>
    <w:rsid w:val="00B16990"/>
    <w:rsid w:val="00B16C3E"/>
    <w:rsid w:val="00B2327C"/>
    <w:rsid w:val="00B26B4A"/>
    <w:rsid w:val="00B33A6F"/>
    <w:rsid w:val="00B34E26"/>
    <w:rsid w:val="00B35082"/>
    <w:rsid w:val="00B37E65"/>
    <w:rsid w:val="00B41E68"/>
    <w:rsid w:val="00B51DCF"/>
    <w:rsid w:val="00B52E07"/>
    <w:rsid w:val="00B54FFD"/>
    <w:rsid w:val="00B70CE6"/>
    <w:rsid w:val="00B80ECA"/>
    <w:rsid w:val="00B81765"/>
    <w:rsid w:val="00B83A76"/>
    <w:rsid w:val="00B84840"/>
    <w:rsid w:val="00B91E55"/>
    <w:rsid w:val="00BA6ECA"/>
    <w:rsid w:val="00BB1BB9"/>
    <w:rsid w:val="00BB3081"/>
    <w:rsid w:val="00BB4E18"/>
    <w:rsid w:val="00BB5661"/>
    <w:rsid w:val="00BD448B"/>
    <w:rsid w:val="00BE6BBF"/>
    <w:rsid w:val="00BF0F6E"/>
    <w:rsid w:val="00BF29D9"/>
    <w:rsid w:val="00BF6607"/>
    <w:rsid w:val="00C013D8"/>
    <w:rsid w:val="00C14DA7"/>
    <w:rsid w:val="00C27C6C"/>
    <w:rsid w:val="00C334C6"/>
    <w:rsid w:val="00C56F8A"/>
    <w:rsid w:val="00C640DF"/>
    <w:rsid w:val="00C7286F"/>
    <w:rsid w:val="00C964BB"/>
    <w:rsid w:val="00CC30DE"/>
    <w:rsid w:val="00CC4FEB"/>
    <w:rsid w:val="00CC70F5"/>
    <w:rsid w:val="00CD3357"/>
    <w:rsid w:val="00CD6D69"/>
    <w:rsid w:val="00CD791E"/>
    <w:rsid w:val="00CE27D7"/>
    <w:rsid w:val="00CE42AB"/>
    <w:rsid w:val="00CF07D2"/>
    <w:rsid w:val="00CF2F31"/>
    <w:rsid w:val="00CF3904"/>
    <w:rsid w:val="00D00DA8"/>
    <w:rsid w:val="00D07279"/>
    <w:rsid w:val="00D078D9"/>
    <w:rsid w:val="00D23DC5"/>
    <w:rsid w:val="00D264FA"/>
    <w:rsid w:val="00D27425"/>
    <w:rsid w:val="00D36F70"/>
    <w:rsid w:val="00D41261"/>
    <w:rsid w:val="00D46E17"/>
    <w:rsid w:val="00D47EBF"/>
    <w:rsid w:val="00D56206"/>
    <w:rsid w:val="00D57422"/>
    <w:rsid w:val="00D605F6"/>
    <w:rsid w:val="00D63E3D"/>
    <w:rsid w:val="00D725BF"/>
    <w:rsid w:val="00D833BE"/>
    <w:rsid w:val="00D90F49"/>
    <w:rsid w:val="00DC10E4"/>
    <w:rsid w:val="00DC4713"/>
    <w:rsid w:val="00DD04EB"/>
    <w:rsid w:val="00DD1A5F"/>
    <w:rsid w:val="00DE0B56"/>
    <w:rsid w:val="00DF0FAC"/>
    <w:rsid w:val="00E0222E"/>
    <w:rsid w:val="00E15A8D"/>
    <w:rsid w:val="00E2734E"/>
    <w:rsid w:val="00E3362A"/>
    <w:rsid w:val="00E3458F"/>
    <w:rsid w:val="00E36E5B"/>
    <w:rsid w:val="00E40CF2"/>
    <w:rsid w:val="00E458C2"/>
    <w:rsid w:val="00E56DED"/>
    <w:rsid w:val="00E80680"/>
    <w:rsid w:val="00E863E3"/>
    <w:rsid w:val="00E867CE"/>
    <w:rsid w:val="00E90E64"/>
    <w:rsid w:val="00E91627"/>
    <w:rsid w:val="00E958B6"/>
    <w:rsid w:val="00E961CB"/>
    <w:rsid w:val="00E96D47"/>
    <w:rsid w:val="00EA577F"/>
    <w:rsid w:val="00EA6488"/>
    <w:rsid w:val="00EA7F5E"/>
    <w:rsid w:val="00EB0C6E"/>
    <w:rsid w:val="00ED1198"/>
    <w:rsid w:val="00ED11E2"/>
    <w:rsid w:val="00EE4217"/>
    <w:rsid w:val="00EE44F6"/>
    <w:rsid w:val="00F04584"/>
    <w:rsid w:val="00F06C1E"/>
    <w:rsid w:val="00F12153"/>
    <w:rsid w:val="00F142E1"/>
    <w:rsid w:val="00F21484"/>
    <w:rsid w:val="00F243E8"/>
    <w:rsid w:val="00F31CB2"/>
    <w:rsid w:val="00F41D59"/>
    <w:rsid w:val="00F6689A"/>
    <w:rsid w:val="00F86DED"/>
    <w:rsid w:val="00F91AD0"/>
    <w:rsid w:val="00FA531C"/>
    <w:rsid w:val="00FB0881"/>
    <w:rsid w:val="00FB69AB"/>
    <w:rsid w:val="00FD0A17"/>
    <w:rsid w:val="00FD1576"/>
    <w:rsid w:val="00FD3F7D"/>
    <w:rsid w:val="00FE481C"/>
    <w:rsid w:val="00FF2C7C"/>
    <w:rsid w:val="00FF3311"/>
    <w:rsid w:val="00FF7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16457"/>
  <w15:docId w15:val="{3C004898-D687-4477-B5E7-B9B3BC76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C7A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C7A2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C7A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C7A2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6C7A2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D2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70AD"/>
    <w:pPr>
      <w:spacing w:before="100" w:beforeAutospacing="1" w:after="100" w:afterAutospacing="1"/>
    </w:pPr>
  </w:style>
  <w:style w:type="paragraph" w:customStyle="1" w:styleId="Default">
    <w:name w:val="Default"/>
    <w:rsid w:val="000F20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0F4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0F4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poer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FD0B-442C-4A45-87D7-B675289E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Cliente</cp:lastModifiedBy>
  <cp:revision>6</cp:revision>
  <cp:lastPrinted>2021-02-11T13:03:00Z</cp:lastPrinted>
  <dcterms:created xsi:type="dcterms:W3CDTF">2021-02-11T11:50:00Z</dcterms:created>
  <dcterms:modified xsi:type="dcterms:W3CDTF">2021-02-11T13:13:00Z</dcterms:modified>
</cp:coreProperties>
</file>